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Default="00784D0E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Dzień dobry</w:t>
      </w:r>
      <w:r w:rsidR="00CE634F" w:rsidRPr="00CE634F">
        <w:rPr>
          <w:sz w:val="32"/>
          <w:szCs w:val="32"/>
        </w:rPr>
        <w:t>!</w:t>
      </w:r>
    </w:p>
    <w:p w:rsidR="00A213EE" w:rsidRPr="00A213EE" w:rsidRDefault="00A213EE" w:rsidP="00A213EE">
      <w:pPr>
        <w:spacing w:before="100" w:beforeAutospacing="1" w:after="100" w:afterAutospacing="1" w:line="240" w:lineRule="auto"/>
        <w:outlineLvl w:val="2"/>
      </w:pPr>
      <w:r>
        <w:t>Poproście Rodziców o przeczytanie "</w:t>
      </w:r>
      <w:r w:rsidRPr="00A213EE">
        <w:t>Wierszyk</w:t>
      </w:r>
      <w:r>
        <w:t>a matematycznego":</w:t>
      </w:r>
    </w:p>
    <w:p w:rsidR="0072469E" w:rsidRDefault="00A213EE" w:rsidP="007246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13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469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"Umiem liczyć</w:t>
      </w:r>
      <w:r w:rsidRPr="00A213E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"</w:t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Na jeden - klaśnij, na dwa-skocz,</w:t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trochę w lewą stronę zbocz.</w:t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Na trzy-machnij noga prawą</w:t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ale zrób to bardzo żwawo.</w:t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A na cztery -mrugnij okiem,</w:t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pięć-maszeruj równym krokiem.</w:t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Sześć - oznacza podskok w gore,</w:t>
      </w: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jakbyś chciał przeskoczyć gorę.</w:t>
      </w:r>
    </w:p>
    <w:p w:rsidR="0072469E" w:rsidRDefault="0072469E" w:rsidP="007246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469E" w:rsidRPr="00AF7483" w:rsidRDefault="0072469E" w:rsidP="007246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Wytnij i sklej kostkę, przy zachowaniu bezpieczeństwa podczas korzystania z nożyczek</w:t>
      </w:r>
    </w:p>
    <w:p w:rsidR="0072469E" w:rsidRDefault="0072469E" w:rsidP="007246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246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drawing>
          <wp:inline distT="0" distB="0" distL="0" distR="0">
            <wp:extent cx="2428875" cy="1781175"/>
            <wp:effectExtent l="19050" t="0" r="952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3EE" w:rsidRPr="0072469E" w:rsidRDefault="00A213EE" w:rsidP="0072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3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</w:p>
    <w:p w:rsidR="00AF7483" w:rsidRPr="00AF7483" w:rsidRDefault="00A213EE" w:rsidP="00AF7483">
      <w:pPr>
        <w:spacing w:after="0" w:line="240" w:lineRule="auto"/>
        <w:rPr>
          <w:sz w:val="28"/>
          <w:szCs w:val="28"/>
        </w:rPr>
      </w:pPr>
      <w:r w:rsidRPr="00AF7483">
        <w:rPr>
          <w:sz w:val="28"/>
          <w:szCs w:val="28"/>
        </w:rPr>
        <w:t>Teraz, będziemy turlać kostką do gry - ile oczek wypadło?"</w:t>
      </w:r>
    </w:p>
    <w:p w:rsidR="0072469E" w:rsidRDefault="0072469E" w:rsidP="00AF7483">
      <w:pPr>
        <w:spacing w:after="0" w:line="240" w:lineRule="auto"/>
        <w:jc w:val="center"/>
      </w:pPr>
    </w:p>
    <w:p w:rsidR="0072469E" w:rsidRDefault="00EF610D" w:rsidP="00AF7483">
      <w:pPr>
        <w:spacing w:after="0" w:line="240" w:lineRule="auto"/>
        <w:jc w:val="center"/>
      </w:pPr>
      <w:r>
        <w:br/>
      </w:r>
      <w:r w:rsidR="00AF7483">
        <w:rPr>
          <w:noProof/>
          <w:lang w:eastAsia="pl-PL"/>
        </w:rPr>
        <w:drawing>
          <wp:inline distT="0" distB="0" distL="0" distR="0">
            <wp:extent cx="2762250" cy="274550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09" cy="275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69E" w:rsidRDefault="0072469E" w:rsidP="00AF7483">
      <w:pPr>
        <w:spacing w:after="0" w:line="240" w:lineRule="auto"/>
        <w:jc w:val="center"/>
      </w:pPr>
    </w:p>
    <w:p w:rsidR="00665C1C" w:rsidRDefault="00AF7483" w:rsidP="00AF7483">
      <w:pPr>
        <w:spacing w:after="0" w:line="240" w:lineRule="auto"/>
        <w:rPr>
          <w:sz w:val="28"/>
          <w:szCs w:val="28"/>
        </w:rPr>
      </w:pPr>
      <w:r w:rsidRPr="00AF7483">
        <w:rPr>
          <w:sz w:val="28"/>
          <w:szCs w:val="28"/>
        </w:rPr>
        <w:t xml:space="preserve">Przynieś tyle cukierków, lub </w:t>
      </w:r>
      <w:r>
        <w:rPr>
          <w:sz w:val="28"/>
          <w:szCs w:val="28"/>
        </w:rPr>
        <w:t>papierków po cukierkach ile wypadło na Twojej kostce oczek - przelicz cukierki lub papierki liczebnikami głównymi (jeden, dwa trzy...) i porządkowymi (pierwszy, drugi, trzeci...).</w:t>
      </w:r>
    </w:p>
    <w:p w:rsidR="0072469E" w:rsidRDefault="0072469E" w:rsidP="00AF7483">
      <w:pPr>
        <w:spacing w:after="0" w:line="240" w:lineRule="auto"/>
        <w:rPr>
          <w:sz w:val="28"/>
          <w:szCs w:val="28"/>
        </w:rPr>
      </w:pPr>
    </w:p>
    <w:p w:rsidR="00665C1C" w:rsidRDefault="00665C1C" w:rsidP="00AF7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Teraz jeszcze raz rzuć kostką - ile oczek wypadło? Przynieś tyle nakrętek lub butelek plastikowych. Przelicz je znów liczebnikami głównymi i porządkowymi.</w:t>
      </w:r>
    </w:p>
    <w:p w:rsidR="00665C1C" w:rsidRDefault="00665C1C" w:rsidP="00AF748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Podczas drugiego rzutu wypadło:</w:t>
      </w:r>
    </w:p>
    <w:p w:rsidR="00665C1C" w:rsidRDefault="00665C1C" w:rsidP="00665C1C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więcej,</w:t>
      </w:r>
    </w:p>
    <w:p w:rsidR="00665C1C" w:rsidRDefault="00665C1C" w:rsidP="00665C1C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mniej,</w:t>
      </w:r>
    </w:p>
    <w:p w:rsidR="00665C1C" w:rsidRDefault="00665C1C" w:rsidP="00665C1C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lub tyle samo oczek?</w:t>
      </w:r>
    </w:p>
    <w:p w:rsidR="00665C1C" w:rsidRDefault="00593E77" w:rsidP="00665C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Jeżeli więcej, to o ile?</w:t>
      </w:r>
    </w:p>
    <w:p w:rsidR="00593E77" w:rsidRDefault="00593E77" w:rsidP="00665C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Jeżeli mniej, to o ile?</w:t>
      </w:r>
      <w:r w:rsidR="0072469E">
        <w:rPr>
          <w:sz w:val="28"/>
          <w:szCs w:val="28"/>
        </w:rPr>
        <w:t xml:space="preserve"> - pokaż na palcach.</w:t>
      </w:r>
    </w:p>
    <w:p w:rsidR="00BB555E" w:rsidRDefault="00BB555E" w:rsidP="00665C1C">
      <w:pPr>
        <w:spacing w:after="0" w:line="240" w:lineRule="auto"/>
        <w:rPr>
          <w:sz w:val="28"/>
          <w:szCs w:val="28"/>
        </w:rPr>
      </w:pPr>
    </w:p>
    <w:p w:rsidR="00BB555E" w:rsidRDefault="00BB555E" w:rsidP="00665C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Teraz turlamy trzeci raz kostką, ile oczek wypadło tyle razy: podskakujemy, klaszczemy, tupiemy i robimy przysiady.</w:t>
      </w:r>
    </w:p>
    <w:p w:rsidR="000F0A0F" w:rsidRPr="00665C1C" w:rsidRDefault="00EF610D" w:rsidP="00665C1C">
      <w:pPr>
        <w:spacing w:after="0" w:line="240" w:lineRule="auto"/>
        <w:rPr>
          <w:sz w:val="28"/>
          <w:szCs w:val="28"/>
        </w:rPr>
      </w:pPr>
      <w:r w:rsidRPr="00665C1C">
        <w:rPr>
          <w:sz w:val="28"/>
          <w:szCs w:val="28"/>
        </w:rPr>
        <w:br/>
      </w:r>
      <w:r w:rsidRPr="00665C1C">
        <w:rPr>
          <w:sz w:val="28"/>
          <w:szCs w:val="28"/>
        </w:rPr>
        <w:br/>
      </w:r>
    </w:p>
    <w:p w:rsidR="000F0A0F" w:rsidRDefault="000F0A0F" w:rsidP="000F0A0F">
      <w:pPr>
        <w:spacing w:after="0" w:line="240" w:lineRule="auto"/>
      </w:pPr>
    </w:p>
    <w:p w:rsidR="000F0A0F" w:rsidRDefault="00AB4388" w:rsidP="000F0A0F">
      <w:pPr>
        <w:spacing w:after="0" w:line="240" w:lineRule="auto"/>
        <w:ind w:left="6372"/>
      </w:pPr>
      <w:r>
        <w:t xml:space="preserve">Pani </w:t>
      </w:r>
      <w:r w:rsidR="000F0A0F">
        <w:t>Bożenka</w:t>
      </w:r>
    </w:p>
    <w:p w:rsidR="000F0A0F" w:rsidRDefault="000F0A0F" w:rsidP="008F00A5"/>
    <w:p w:rsidR="006F74C5" w:rsidRDefault="006F74C5" w:rsidP="006F74C5"/>
    <w:p w:rsidR="0072469E" w:rsidRDefault="0072469E" w:rsidP="006F74C5"/>
    <w:p w:rsidR="0072469E" w:rsidRDefault="0072469E" w:rsidP="006F74C5"/>
    <w:sectPr w:rsidR="0072469E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F1FB5"/>
    <w:multiLevelType w:val="hybridMultilevel"/>
    <w:tmpl w:val="425E6A06"/>
    <w:lvl w:ilvl="0" w:tplc="1104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A521C"/>
    <w:rsid w:val="000F0A0F"/>
    <w:rsid w:val="002603DB"/>
    <w:rsid w:val="002B1262"/>
    <w:rsid w:val="003155BA"/>
    <w:rsid w:val="00384967"/>
    <w:rsid w:val="004F533C"/>
    <w:rsid w:val="00593E77"/>
    <w:rsid w:val="00665C1C"/>
    <w:rsid w:val="006F74C5"/>
    <w:rsid w:val="007009F1"/>
    <w:rsid w:val="007207AF"/>
    <w:rsid w:val="0072469E"/>
    <w:rsid w:val="0078333B"/>
    <w:rsid w:val="00784D0E"/>
    <w:rsid w:val="007E0D7B"/>
    <w:rsid w:val="00857CA6"/>
    <w:rsid w:val="008724EF"/>
    <w:rsid w:val="008F00A5"/>
    <w:rsid w:val="008F77BE"/>
    <w:rsid w:val="009E240B"/>
    <w:rsid w:val="00A213EE"/>
    <w:rsid w:val="00A46B56"/>
    <w:rsid w:val="00AB4388"/>
    <w:rsid w:val="00AF7483"/>
    <w:rsid w:val="00B24665"/>
    <w:rsid w:val="00B5555F"/>
    <w:rsid w:val="00BB555E"/>
    <w:rsid w:val="00C16FB9"/>
    <w:rsid w:val="00C53FBA"/>
    <w:rsid w:val="00CE634F"/>
    <w:rsid w:val="00E82842"/>
    <w:rsid w:val="00EC38D6"/>
    <w:rsid w:val="00E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3">
    <w:name w:val="heading 3"/>
    <w:basedOn w:val="Normalny"/>
    <w:link w:val="Nagwek3Znak"/>
    <w:uiPriority w:val="9"/>
    <w:qFormat/>
    <w:rsid w:val="00A21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213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27</cp:revision>
  <cp:lastPrinted>2020-04-13T15:51:00Z</cp:lastPrinted>
  <dcterms:created xsi:type="dcterms:W3CDTF">2020-03-30T14:04:00Z</dcterms:created>
  <dcterms:modified xsi:type="dcterms:W3CDTF">2020-04-14T14:22:00Z</dcterms:modified>
</cp:coreProperties>
</file>