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48" w:rsidRDefault="005D06F6" w:rsidP="00D96855">
      <w:pPr>
        <w:jc w:val="center"/>
      </w:pPr>
      <w:r>
        <w:t>Dzień dobry!</w:t>
      </w:r>
    </w:p>
    <w:p w:rsidR="008E3678" w:rsidRDefault="005D06F6" w:rsidP="00417A9F">
      <w:pPr>
        <w:jc w:val="center"/>
      </w:pPr>
      <w:r>
        <w:t>Zapraszam dzisiaj wszystkich Milusińskich do wysłuchania zagadek o pewnej porze roku - posłuchajcie.</w:t>
      </w:r>
    </w:p>
    <w:p w:rsidR="00417A9F" w:rsidRDefault="00417A9F" w:rsidP="00417A9F">
      <w:pPr>
        <w:jc w:val="center"/>
      </w:pPr>
      <w:hyperlink r:id="rId4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https://www.youtube.com/watch?v=pG6-v19CQbg</w:t>
        </w:r>
      </w:hyperlink>
    </w:p>
    <w:p w:rsidR="008E3678" w:rsidRDefault="008E3678" w:rsidP="008E3678">
      <w:pPr>
        <w:tabs>
          <w:tab w:val="left" w:pos="3900"/>
        </w:tabs>
      </w:pPr>
      <w:r>
        <w:tab/>
      </w:r>
    </w:p>
    <w:p w:rsidR="006932C8" w:rsidRDefault="006932C8" w:rsidP="008E3678">
      <w:pPr>
        <w:tabs>
          <w:tab w:val="left" w:pos="3900"/>
        </w:tabs>
      </w:pPr>
      <w:r>
        <w:t>Odczytaj wyraz, a dowiesz się o jaka porę roku chodziło. Pokoloruj koszulki.</w:t>
      </w:r>
    </w:p>
    <w:p w:rsidR="006932C8" w:rsidRDefault="006932C8" w:rsidP="008E3678">
      <w:pPr>
        <w:tabs>
          <w:tab w:val="left" w:pos="3900"/>
        </w:tabs>
      </w:pPr>
      <w:r>
        <w:rPr>
          <w:noProof/>
          <w:lang w:eastAsia="pl-PL"/>
        </w:rPr>
        <w:drawing>
          <wp:inline distT="0" distB="0" distL="0" distR="0">
            <wp:extent cx="5753100" cy="10763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2C8" w:rsidRDefault="006932C8" w:rsidP="006932C8"/>
    <w:p w:rsidR="006932C8" w:rsidRDefault="00190934" w:rsidP="006932C8">
      <w:pPr>
        <w:tabs>
          <w:tab w:val="left" w:pos="3630"/>
        </w:tabs>
      </w:pPr>
      <w:r>
        <w:t>Dla chętnych kolorowanka:</w:t>
      </w:r>
    </w:p>
    <w:p w:rsidR="00190934" w:rsidRPr="006932C8" w:rsidRDefault="00190934" w:rsidP="00190934">
      <w:pPr>
        <w:tabs>
          <w:tab w:val="left" w:pos="3630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3228975" cy="34290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934" w:rsidRPr="006932C8" w:rsidSect="008B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855"/>
    <w:rsid w:val="00007A77"/>
    <w:rsid w:val="00190934"/>
    <w:rsid w:val="003B0B98"/>
    <w:rsid w:val="00417A9F"/>
    <w:rsid w:val="005D06F6"/>
    <w:rsid w:val="006932C8"/>
    <w:rsid w:val="008B0148"/>
    <w:rsid w:val="008E3678"/>
    <w:rsid w:val="00D96855"/>
    <w:rsid w:val="00D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17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pG6-v19CQb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Szczypki</cp:lastModifiedBy>
  <cp:revision>8</cp:revision>
  <dcterms:created xsi:type="dcterms:W3CDTF">2020-03-25T16:11:00Z</dcterms:created>
  <dcterms:modified xsi:type="dcterms:W3CDTF">2020-03-26T20:36:00Z</dcterms:modified>
</cp:coreProperties>
</file>